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36" w:rsidRPr="00CA1D36" w:rsidRDefault="00CA1D36" w:rsidP="00CA1D36">
      <w:pPr>
        <w:shd w:val="clear" w:color="auto" w:fill="FFFFFF"/>
        <w:spacing w:before="150" w:after="0" w:line="240" w:lineRule="auto"/>
        <w:outlineLvl w:val="1"/>
        <w:rPr>
          <w:rFonts w:ascii="Verdana" w:eastAsia="Times New Roman" w:hAnsi="Verdana" w:cs="Times New Roman"/>
          <w:b/>
          <w:bCs/>
          <w:color w:val="626262"/>
          <w:sz w:val="21"/>
          <w:szCs w:val="21"/>
          <w:lang w:eastAsia="ru-RU"/>
        </w:rPr>
      </w:pPr>
      <w:bookmarkStart w:id="0" w:name="_GoBack"/>
      <w:proofErr w:type="spellStart"/>
      <w:r w:rsidRPr="00CA1D36">
        <w:rPr>
          <w:rFonts w:ascii="Verdana" w:eastAsia="Times New Roman" w:hAnsi="Verdana" w:cs="Times New Roman"/>
          <w:b/>
          <w:bCs/>
          <w:color w:val="626262"/>
          <w:sz w:val="21"/>
          <w:szCs w:val="21"/>
          <w:lang w:eastAsia="ru-RU"/>
        </w:rPr>
        <w:t>Брейн</w:t>
      </w:r>
      <w:proofErr w:type="spellEnd"/>
      <w:r w:rsidRPr="00CA1D36">
        <w:rPr>
          <w:rFonts w:ascii="Verdana" w:eastAsia="Times New Roman" w:hAnsi="Verdana" w:cs="Times New Roman"/>
          <w:b/>
          <w:bCs/>
          <w:color w:val="626262"/>
          <w:sz w:val="21"/>
          <w:szCs w:val="21"/>
          <w:lang w:eastAsia="ru-RU"/>
        </w:rPr>
        <w:t xml:space="preserve">-ринг 6 </w:t>
      </w:r>
      <w:proofErr w:type="spellStart"/>
      <w:r w:rsidRPr="00CA1D36">
        <w:rPr>
          <w:rFonts w:ascii="Verdana" w:eastAsia="Times New Roman" w:hAnsi="Verdana" w:cs="Times New Roman"/>
          <w:b/>
          <w:bCs/>
          <w:color w:val="626262"/>
          <w:sz w:val="21"/>
          <w:szCs w:val="21"/>
          <w:lang w:eastAsia="ru-RU"/>
        </w:rPr>
        <w:t>класи</w:t>
      </w:r>
      <w:bookmarkEnd w:id="0"/>
      <w:proofErr w:type="spellEnd"/>
    </w:p>
    <w:p w:rsidR="00CA1D36" w:rsidRPr="00CA1D36" w:rsidRDefault="00CA1D36" w:rsidP="00CA1D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Тема: „</w:t>
      </w:r>
      <w:proofErr w:type="spellStart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Інформатика</w:t>
      </w:r>
      <w:proofErr w:type="spellEnd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навколо</w:t>
      </w:r>
      <w:proofErr w:type="spellEnd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нас”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Мета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-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повторити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раніше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вивчений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матеріал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зміцнити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знання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учнів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інформатики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-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розвивати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оригінальність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швидкість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гнучкість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мислення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proofErr w:type="gram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пам'ять</w:t>
      </w:r>
      <w:proofErr w:type="spellEnd"/>
      <w:proofErr w:type="gram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увагу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фантазію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-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навички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застосування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знань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нестандартних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ситуаціях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-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виховувати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почуття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взаємодопомоги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високу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культуру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мислення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інтерес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інформатики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потребу до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здобуття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нових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знань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Обладнання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  нагороди для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переможця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листки, ручки, заготовки до </w:t>
      </w:r>
      <w:proofErr w:type="spellStart"/>
      <w:proofErr w:type="gram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</w:t>
      </w:r>
      <w:proofErr w:type="gram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ізних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тем.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Хід</w:t>
      </w:r>
      <w:proofErr w:type="spellEnd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гри</w:t>
      </w:r>
      <w:proofErr w:type="spellEnd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proofErr w:type="spellStart"/>
      <w:proofErr w:type="gramStart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Вступ</w:t>
      </w:r>
      <w:proofErr w:type="spellEnd"/>
      <w:proofErr w:type="gram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</w:t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Залишивши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 уроки,</w:t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br/>
        <w:t xml:space="preserve">   І </w:t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кабінет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, і </w:t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клас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br/>
        <w:t xml:space="preserve">   </w:t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Сьогодні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 на </w:t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брейн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-рингу</w:t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br/>
        <w:t xml:space="preserve">   </w:t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Зустрілися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 в </w:t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цей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 час ...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Вітання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усіма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присутніми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представлення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команд –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учасниць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гри</w:t>
      </w:r>
      <w:proofErr w:type="spellEnd"/>
    </w:p>
    <w:p w:rsidR="00CA1D36" w:rsidRPr="00CA1D36" w:rsidRDefault="00CA1D36" w:rsidP="00CA1D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Перший гейм</w:t>
      </w:r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„</w:t>
      </w:r>
      <w:proofErr w:type="spellStart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Хто</w:t>
      </w:r>
      <w:proofErr w:type="spellEnd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швидше</w:t>
      </w:r>
      <w:proofErr w:type="spellEnd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відгада</w:t>
      </w:r>
      <w:proofErr w:type="gramStart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є</w:t>
      </w:r>
      <w:proofErr w:type="spellEnd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?</w:t>
      </w:r>
      <w:proofErr w:type="gramEnd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”</w:t>
      </w:r>
    </w:p>
    <w:p w:rsidR="00CA1D36" w:rsidRPr="00CA1D36" w:rsidRDefault="00CA1D36" w:rsidP="00CA1D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00CE08EE" wp14:editId="7B3949D4">
            <wp:extent cx="3400425" cy="1028065"/>
            <wp:effectExtent l="0" t="0" r="9525" b="635"/>
            <wp:docPr id="7" name="Рисунок 7" descr="http://www.school304.com.ua/upload/image/for_teach/t_inf/inf_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304.com.ua/upload/image/for_teach/t_inf/inf_6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5FD25322" wp14:editId="22CC342B">
            <wp:extent cx="3484245" cy="1045845"/>
            <wp:effectExtent l="0" t="0" r="1905" b="1905"/>
            <wp:docPr id="6" name="Рисунок 6" descr="http://www.school304.com.ua/upload/image/for_teach/t_inf/inf_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chool304.com.ua/upload/image/for_teach/t_inf/inf_6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4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0EFA0FEB" wp14:editId="2A4169FD">
            <wp:extent cx="3478530" cy="1183640"/>
            <wp:effectExtent l="0" t="0" r="7620" b="0"/>
            <wp:docPr id="5" name="Рисунок 5" descr="http://www.school304.com.ua/upload/image/for_teach/t_inf/inf_6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chool304.com.ua/upload/image/for_teach/t_inf/inf_6_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53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2A8BCA8E" wp14:editId="4FE6738A">
            <wp:extent cx="3466465" cy="1183640"/>
            <wp:effectExtent l="0" t="0" r="635" b="0"/>
            <wp:docPr id="4" name="Рисунок 4" descr="http://www.school304.com.ua/upload/image/for_teach/t_inf/inf_6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chool304.com.ua/upload/image/for_teach/t_inf/inf_6_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D36" w:rsidRPr="00CA1D36" w:rsidRDefault="00CA1D36" w:rsidP="00CA1D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Другий</w:t>
      </w:r>
      <w:proofErr w:type="spellEnd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гейм</w:t>
      </w:r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“</w:t>
      </w:r>
      <w:proofErr w:type="spellStart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Нумо</w:t>
      </w:r>
      <w:proofErr w:type="spellEnd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відгадай</w:t>
      </w:r>
      <w:proofErr w:type="spellEnd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!”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Учасники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команд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працюють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над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кросвордом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протягом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5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хвилин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і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здають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результати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журі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CA1D36" w:rsidRPr="00CA1D36" w:rsidRDefault="00CA1D36" w:rsidP="00CA1D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56EB59AF" wp14:editId="1DDC85A3">
            <wp:extent cx="3813175" cy="2247265"/>
            <wp:effectExtent l="0" t="0" r="0" b="635"/>
            <wp:docPr id="3" name="Рисунок 3" descr="http://www.school304.com.ua/upload/image/for_teach/t_inf/inf_6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chool304.com.ua/upload/image/for_teach/t_inf/inf_6_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24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D36" w:rsidRPr="00CA1D36" w:rsidRDefault="00CA1D36" w:rsidP="00CA1D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 Ограниченная рамкой область экрана </w:t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</w:t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вікно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).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Центральный …</w:t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(процессор)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3. Устройство для хранения информации </w:t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(память).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4. До появления компьютера она использовалась как основное средство хранения информации </w:t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(книга).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5. Это устройство названо именем маленького зверька с длинным хвостом</w:t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(мышь).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6. Знания об окружающем мире </w:t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(информация)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7. При нажатии на эту кнопку открывается Главное меню </w:t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(Пуск).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8. Устройство для ввода информации </w:t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(клавиатура)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Максимальна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оцінка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8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балі</w:t>
      </w:r>
      <w:proofErr w:type="gram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proofErr w:type="spellEnd"/>
      <w:proofErr w:type="gram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Перед вами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анаграми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Треба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розшифрувати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слова і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виключити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зайве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 КТОР, ШАМИ, ОЗКА, УХАМ </w:t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(крот, мышь, коза, муха)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ТЕРМ, МЮЙД, ТІРЛ </w:t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(метр, дюйм, </w:t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лі</w:t>
      </w:r>
      <w:proofErr w:type="gram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тр</w:t>
      </w:r>
      <w:proofErr w:type="spellEnd"/>
      <w:proofErr w:type="gram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)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3. ГРИТ, РУЯГА, СЛЮКІВ, КОВВ </w:t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(тигр, ягуар, </w:t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віслюк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, волк)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4. ПАИЛ</w:t>
      </w:r>
      <w:proofErr w:type="gram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,У</w:t>
      </w:r>
      <w:proofErr w:type="gram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БД, ЗЕЕРБА, ОСНАС </w:t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(липа, дуб, береза, сосна)</w:t>
      </w:r>
    </w:p>
    <w:p w:rsidR="00CA1D36" w:rsidRPr="00CA1D36" w:rsidRDefault="00CA1D36" w:rsidP="00CA1D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Третій</w:t>
      </w:r>
      <w:proofErr w:type="spellEnd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гейм</w:t>
      </w:r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„Намалюй пейзаж”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За одним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комп’ютером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малює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вся команда, </w:t>
      </w:r>
      <w:proofErr w:type="spellStart"/>
      <w:proofErr w:type="gram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</w:t>
      </w:r>
      <w:proofErr w:type="gram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ідходячи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черзі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 одному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учаснику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Участникам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пропонується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намалювати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пейзаж.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Кожний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отримує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карточку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зі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списком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об’єкті</w:t>
      </w:r>
      <w:proofErr w:type="gram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proofErr w:type="spellEnd"/>
      <w:proofErr w:type="gram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proofErr w:type="gram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як</w:t>
      </w:r>
      <w:proofErr w:type="gram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йому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слід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намалювати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Час для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малювання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пейзажу  7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хвилин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Карточки: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Сонце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Хмари,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Будиночок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Дерево, </w:t>
      </w:r>
      <w:proofErr w:type="gram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Людина</w:t>
      </w:r>
      <w:proofErr w:type="gram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Напис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Максимальна</w:t>
      </w:r>
      <w:proofErr w:type="gram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оцінка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—5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балів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CA1D36" w:rsidRPr="00CA1D36" w:rsidRDefault="00CA1D36" w:rsidP="00CA1D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Четвертий</w:t>
      </w:r>
      <w:proofErr w:type="spellEnd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гейм</w:t>
      </w:r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Конкурс «</w:t>
      </w:r>
      <w:proofErr w:type="spellStart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Капітанів</w:t>
      </w:r>
      <w:proofErr w:type="spellEnd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Капітанам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пропонується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кожній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із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наведених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груп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визначити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один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термін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 «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зайвий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». </w:t>
      </w:r>
      <w:proofErr w:type="spellStart"/>
      <w:proofErr w:type="gram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</w:t>
      </w:r>
      <w:proofErr w:type="gram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ісля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вибору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капітани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пояснюють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свій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розв’язок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1. Сканер,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регі</w:t>
      </w:r>
      <w:proofErr w:type="gram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стр</w:t>
      </w:r>
      <w:proofErr w:type="spellEnd"/>
      <w:proofErr w:type="gram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клавіатура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джойстик, «Мишка». </w:t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</w:t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Регі</w:t>
      </w:r>
      <w:proofErr w:type="gram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стр</w:t>
      </w:r>
      <w:proofErr w:type="spellEnd"/>
      <w:proofErr w:type="gram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)  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«Пропуск», «Агат», «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Esc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», «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Enter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», «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Backspace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». </w:t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(«Агат»)  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3. Арифмометр,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рахівниця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калькулятор,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друкувальна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машинка,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комп’ютер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 </w:t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</w:t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Друкувальна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 машинка) 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4.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Крапка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«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Shift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», кома,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двокрапка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 </w:t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(«</w:t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Shift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») </w:t>
      </w:r>
    </w:p>
    <w:p w:rsidR="00CA1D36" w:rsidRPr="00CA1D36" w:rsidRDefault="00CA1D36" w:rsidP="00CA1D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П’ятий</w:t>
      </w:r>
      <w:proofErr w:type="spellEnd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гейм</w:t>
      </w:r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„</w:t>
      </w:r>
      <w:proofErr w:type="spellStart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Назви</w:t>
      </w:r>
      <w:proofErr w:type="spellEnd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термін</w:t>
      </w:r>
      <w:proofErr w:type="spellEnd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”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За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даними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визначеннями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відгадати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комп’ютерний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тармін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або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поняття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інформатики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яке є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багатозначним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словом. (1 бал за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правильну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відповідь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Птиання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команді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1.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Хибна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proofErr w:type="gram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перев</w:t>
      </w:r>
      <w:proofErr w:type="gram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ірена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секретна,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вичерпна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… </w:t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(</w:t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інформація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)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2. </w:t>
      </w:r>
      <w:proofErr w:type="gram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Спортивна</w:t>
      </w:r>
      <w:proofErr w:type="gram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логічна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комп’ютерна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навчальна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… </w:t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</w:t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гра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або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програма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)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3.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Текстовий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графічний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виконуваний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proofErr w:type="gram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арх</w:t>
      </w:r>
      <w:proofErr w:type="gram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івний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… </w:t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(файл)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4.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Велике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високе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відчинене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розбите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діалогове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… </w:t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</w:t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вікно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)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5.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Матеріальне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пенсійне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математичне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програмне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… </w:t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</w:t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забезпечення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)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6.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Життєвий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морський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повітряний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повний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… (шлях)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7.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Сіра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біла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оптична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безпровідна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… (мишка)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8.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Дирява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коротка,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дівоча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образна, оперативна,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зовнішя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… (</w:t>
      </w:r>
      <w:proofErr w:type="spellStart"/>
      <w:proofErr w:type="gram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пам’ять</w:t>
      </w:r>
      <w:proofErr w:type="spellEnd"/>
      <w:proofErr w:type="gram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</w:p>
    <w:p w:rsidR="00CA1D36" w:rsidRPr="00CA1D36" w:rsidRDefault="00CA1D36" w:rsidP="00CA1D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Шостий</w:t>
      </w:r>
      <w:proofErr w:type="spellEnd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гейм</w:t>
      </w:r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“Смекалка”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1. Не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відриваючи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олівця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з’єднай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всі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точки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трьома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прямими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лініями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і повернись в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початкову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точку.</w:t>
      </w:r>
    </w:p>
    <w:p w:rsidR="00CA1D36" w:rsidRPr="00CA1D36" w:rsidRDefault="00CA1D36" w:rsidP="00CA1D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2FFF89BE" wp14:editId="79541B75">
            <wp:extent cx="3609975" cy="1093470"/>
            <wp:effectExtent l="0" t="0" r="9525" b="0"/>
            <wp:docPr id="2" name="Рисунок 2" descr="http://www.school304.com.ua/upload/image/for_teach/t_inf/inf_6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chool304.com.ua/upload/image/for_teach/t_inf/inf_6_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D36" w:rsidRPr="00CA1D36" w:rsidRDefault="00CA1D36" w:rsidP="00CA1D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2. </w:t>
      </w:r>
      <w:proofErr w:type="spellStart"/>
      <w:proofErr w:type="gram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</w:t>
      </w:r>
      <w:proofErr w:type="gram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’єднай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всі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точки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чотирма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прямими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лініями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CA1D36" w:rsidRPr="00CA1D36" w:rsidRDefault="00CA1D36" w:rsidP="00CA1D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2AAE44C0" wp14:editId="7A904D4B">
            <wp:extent cx="4505960" cy="1428115"/>
            <wp:effectExtent l="0" t="0" r="8890" b="635"/>
            <wp:docPr id="1" name="Рисунок 1" descr="http://www.school304.com.ua/upload/image/for_teach/t_inf/inf_6_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chool304.com.ua/upload/image/for_teach/t_inf/inf_6_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96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D36" w:rsidRPr="00CA1D36" w:rsidRDefault="00CA1D36" w:rsidP="00CA1D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Сьомий</w:t>
      </w:r>
      <w:proofErr w:type="spellEnd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гейм</w:t>
      </w:r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«</w:t>
      </w:r>
      <w:proofErr w:type="spellStart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Редактори</w:t>
      </w:r>
      <w:proofErr w:type="spellEnd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Завдання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  <w:proofErr w:type="spellStart"/>
      <w:proofErr w:type="gram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Виправити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прислів’ях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помилки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 один за всех, а семеро с ложкой.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подальше положишь, так и поешь в охоту.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3. пришла беда как бы кошечка не съела.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4. с миру по нитке, по волосам не плачут.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5. сила есть, пойду к другому.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6. ум хорошо, а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неученье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 тьма.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7. один с сошкой, все за одного.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8. поработаешь</w:t>
      </w:r>
      <w:proofErr w:type="gram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 поту, поближе возьмешь.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9. рано пташечка запела.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10. снявши голову – голому рубашка.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11. спасибо вашему дому – ума не надо.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12. ученье свет, а два лучше.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Восьмий</w:t>
      </w:r>
      <w:proofErr w:type="spellEnd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гейм</w:t>
      </w:r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“</w:t>
      </w:r>
      <w:proofErr w:type="spellStart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Складай</w:t>
      </w:r>
      <w:proofErr w:type="spellEnd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-но!”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Скласти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слова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із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слова ІНФОРМАТИКА.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За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кожне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 слово 1 бал</w:t>
      </w:r>
    </w:p>
    <w:p w:rsidR="00CA1D36" w:rsidRPr="00CA1D36" w:rsidRDefault="00CA1D36" w:rsidP="00CA1D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Конкурс “</w:t>
      </w:r>
      <w:proofErr w:type="spellStart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Увага</w:t>
      </w:r>
      <w:proofErr w:type="spellEnd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, </w:t>
      </w:r>
      <w:proofErr w:type="spellStart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грають</w:t>
      </w:r>
      <w:proofErr w:type="spellEnd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всі</w:t>
      </w:r>
      <w:proofErr w:type="spellEnd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”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За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правильну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відповідь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питання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учасник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отримує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1 бал.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1.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Пристрій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введення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інформації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… </w:t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(мишка, </w:t>
      </w:r>
      <w:proofErr w:type="spellStart"/>
      <w:proofErr w:type="gram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клав</w:t>
      </w:r>
      <w:proofErr w:type="gram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іатура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)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2.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Комп’ютерна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програма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  яка предназначена </w:t>
      </w:r>
      <w:proofErr w:type="gram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</w:t>
      </w:r>
      <w:proofErr w:type="gram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набору</w:t>
      </w:r>
      <w:proofErr w:type="gram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текста …</w:t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</w:t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текстовий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 редактор)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3.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Коротке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натиснення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кнопку мишки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називається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….</w:t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</w:t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клік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)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4.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Обмежена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рамкою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область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екрана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для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розміщення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комп’ютерних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об’єктів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і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виконання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дій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 ними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називається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…</w:t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</w:t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комп’ютерне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вікно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)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5.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Клавіша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яка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дозволяє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від’єднати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одне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слово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від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іншоого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називається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..</w:t>
      </w:r>
      <w:proofErr w:type="gram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</w:t>
      </w:r>
      <w:proofErr w:type="gram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пропуск)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6.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Дії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виправлення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помилок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і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внесення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змін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</w:t>
      </w:r>
      <w:proofErr w:type="gram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текст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називають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… </w:t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</w:t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редагуванням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)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7.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Багато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із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дій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на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комп’ютері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починаються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 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натиснення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кнопки …</w:t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(Пуск)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8. </w:t>
      </w:r>
      <w:proofErr w:type="spellStart"/>
      <w:proofErr w:type="gram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Спец</w:t>
      </w:r>
      <w:proofErr w:type="gram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іальна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область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оперативної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пам’ятів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що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використовується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для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зберігання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копії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фрагменту,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називається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…</w:t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(буфером </w:t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обміну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)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9. </w:t>
      </w:r>
      <w:proofErr w:type="gram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</w:t>
      </w:r>
      <w:proofErr w:type="gram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набору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великої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літери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тексті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використовують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клавішу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…</w:t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</w:t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Shift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)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10.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Перехід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новий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рядок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здійснюють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за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допомогою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proofErr w:type="gram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клав</w:t>
      </w:r>
      <w:proofErr w:type="gram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іші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…</w:t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</w:t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Enter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)</w:t>
      </w: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11. Задача: « У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професора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запитали: “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Хто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зображений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цьому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портреті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?”.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Він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відповів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 “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Батько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того,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хто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висить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єдиний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син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батька того,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хто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говорить”. Чий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портрет? </w:t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(внук </w:t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професора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)</w:t>
      </w:r>
    </w:p>
    <w:p w:rsidR="00CA1D36" w:rsidRPr="00CA1D36" w:rsidRDefault="00CA1D36" w:rsidP="00CA1D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A1D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Фінал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Як </w:t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швидко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 час </w:t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спливає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!</w:t>
      </w:r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br/>
        <w:t xml:space="preserve">І </w:t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сумніву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нема</w:t>
      </w:r>
      <w:proofErr w:type="gram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є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,</w:t>
      </w:r>
      <w:proofErr w:type="gram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br/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Що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 нам пора </w:t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вже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називати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br/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Змагання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результати</w:t>
      </w:r>
      <w:proofErr w:type="spellEnd"/>
      <w:r w:rsidRPr="00CA1D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.</w:t>
      </w:r>
    </w:p>
    <w:p w:rsidR="00CA1D36" w:rsidRPr="00CA1D36" w:rsidRDefault="00CA1D36" w:rsidP="00CA1D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( </w:t>
      </w:r>
      <w:proofErr w:type="spellStart"/>
      <w:proofErr w:type="gram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</w:t>
      </w:r>
      <w:proofErr w:type="gram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ідбиття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підсумків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гри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Привітання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команди-переможця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spellStart"/>
      <w:proofErr w:type="gram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Подяка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всім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учасникам</w:t>
      </w:r>
      <w:proofErr w:type="spellEnd"/>
      <w:r w:rsidRPr="00CA1D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.)</w:t>
      </w:r>
      <w:proofErr w:type="gramEnd"/>
    </w:p>
    <w:p w:rsidR="00451B58" w:rsidRDefault="00451B58" w:rsidP="00CA1D36"/>
    <w:sectPr w:rsidR="00451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5E"/>
    <w:rsid w:val="0017075E"/>
    <w:rsid w:val="00451B58"/>
    <w:rsid w:val="00CA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1D3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1D36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1D36"/>
    <w:pPr>
      <w:spacing w:before="100" w:beforeAutospacing="1" w:after="100" w:afterAutospacing="1" w:line="240" w:lineRule="auto"/>
    </w:pPr>
    <w:rPr>
      <w:rFonts w:eastAsia="Times New Roman" w:cs="Times New Roman"/>
      <w:lang w:eastAsia="ru-RU"/>
    </w:rPr>
  </w:style>
  <w:style w:type="character" w:styleId="a4">
    <w:name w:val="Strong"/>
    <w:basedOn w:val="a0"/>
    <w:uiPriority w:val="22"/>
    <w:qFormat/>
    <w:rsid w:val="00CA1D36"/>
    <w:rPr>
      <w:b/>
      <w:bCs/>
    </w:rPr>
  </w:style>
  <w:style w:type="character" w:customStyle="1" w:styleId="apple-converted-space">
    <w:name w:val="apple-converted-space"/>
    <w:basedOn w:val="a0"/>
    <w:rsid w:val="00CA1D36"/>
  </w:style>
  <w:style w:type="character" w:styleId="a5">
    <w:name w:val="Emphasis"/>
    <w:basedOn w:val="a0"/>
    <w:uiPriority w:val="20"/>
    <w:qFormat/>
    <w:rsid w:val="00CA1D3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A1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1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1D3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1D36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1D36"/>
    <w:pPr>
      <w:spacing w:before="100" w:beforeAutospacing="1" w:after="100" w:afterAutospacing="1" w:line="240" w:lineRule="auto"/>
    </w:pPr>
    <w:rPr>
      <w:rFonts w:eastAsia="Times New Roman" w:cs="Times New Roman"/>
      <w:lang w:eastAsia="ru-RU"/>
    </w:rPr>
  </w:style>
  <w:style w:type="character" w:styleId="a4">
    <w:name w:val="Strong"/>
    <w:basedOn w:val="a0"/>
    <w:uiPriority w:val="22"/>
    <w:qFormat/>
    <w:rsid w:val="00CA1D36"/>
    <w:rPr>
      <w:b/>
      <w:bCs/>
    </w:rPr>
  </w:style>
  <w:style w:type="character" w:customStyle="1" w:styleId="apple-converted-space">
    <w:name w:val="apple-converted-space"/>
    <w:basedOn w:val="a0"/>
    <w:rsid w:val="00CA1D36"/>
  </w:style>
  <w:style w:type="character" w:styleId="a5">
    <w:name w:val="Emphasis"/>
    <w:basedOn w:val="a0"/>
    <w:uiPriority w:val="20"/>
    <w:qFormat/>
    <w:rsid w:val="00CA1D3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A1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1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4268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2013-02-27T17:13:00Z</dcterms:created>
  <dcterms:modified xsi:type="dcterms:W3CDTF">2013-02-27T17:14:00Z</dcterms:modified>
</cp:coreProperties>
</file>